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28F" w:rsidRDefault="00704B20" w:rsidP="0078728F">
      <w:pPr>
        <w:jc w:val="center"/>
        <w:rPr>
          <w:rFonts w:ascii="Times New Roman" w:hAnsi="Times New Roman" w:cs="Times New Roman"/>
          <w:sz w:val="28"/>
          <w:szCs w:val="28"/>
        </w:rPr>
      </w:pPr>
      <w:r w:rsidRPr="00704B2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704850"/>
            <wp:effectExtent l="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28F" w:rsidRDefault="0078728F" w:rsidP="007872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АДМИНИСТРАЦИЯ </w:t>
      </w:r>
      <w:r w:rsidR="00704B20">
        <w:rPr>
          <w:rFonts w:ascii="Times New Roman" w:eastAsia="Calibri" w:hAnsi="Times New Roman" w:cs="Times New Roman"/>
          <w:b/>
          <w:sz w:val="32"/>
          <w:szCs w:val="32"/>
        </w:rPr>
        <w:t>НОВОСОКУЛАКСКОГО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СЕЛЬСОВЕТА САРАКТАШСКОГО РАЙОНА ОРЕНБУРГСКОЙ ОБЛАСТИ</w:t>
      </w:r>
    </w:p>
    <w:p w:rsidR="0078728F" w:rsidRDefault="0078728F" w:rsidP="007872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8728F" w:rsidRDefault="0078728F" w:rsidP="007872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</w:p>
    <w:p w:rsidR="0078728F" w:rsidRDefault="0078728F" w:rsidP="007872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 О С Т А Н О В Л Е Н И Е</w:t>
      </w:r>
    </w:p>
    <w:p w:rsidR="0078728F" w:rsidRDefault="0078728F" w:rsidP="0078728F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78728F" w:rsidRDefault="0078728F" w:rsidP="007872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8728F" w:rsidRDefault="0078728F" w:rsidP="007872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28F" w:rsidRDefault="00AD2894" w:rsidP="007872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01.10.2021г </w:t>
      </w:r>
      <w:r w:rsidR="0078728F">
        <w:rPr>
          <w:rFonts w:ascii="Times New Roman" w:hAnsi="Times New Roman" w:cs="Times New Roman"/>
          <w:sz w:val="28"/>
          <w:szCs w:val="28"/>
        </w:rPr>
        <w:t xml:space="preserve">                             с. </w:t>
      </w:r>
      <w:proofErr w:type="spellStart"/>
      <w:r w:rsidR="00704B20">
        <w:rPr>
          <w:rFonts w:ascii="Times New Roman" w:hAnsi="Times New Roman" w:cs="Times New Roman"/>
          <w:sz w:val="28"/>
          <w:szCs w:val="28"/>
        </w:rPr>
        <w:t>Нов</w:t>
      </w:r>
      <w:r w:rsidR="00A35507">
        <w:rPr>
          <w:rFonts w:ascii="Times New Roman" w:hAnsi="Times New Roman" w:cs="Times New Roman"/>
          <w:sz w:val="28"/>
          <w:szCs w:val="28"/>
        </w:rPr>
        <w:t>о</w:t>
      </w:r>
      <w:r w:rsidR="00704B20">
        <w:rPr>
          <w:rFonts w:ascii="Times New Roman" w:hAnsi="Times New Roman" w:cs="Times New Roman"/>
          <w:sz w:val="28"/>
          <w:szCs w:val="28"/>
        </w:rPr>
        <w:t>сокулак</w:t>
      </w:r>
      <w:proofErr w:type="spellEnd"/>
      <w:r w:rsidR="0078728F">
        <w:rPr>
          <w:rFonts w:ascii="Times New Roman" w:hAnsi="Times New Roman" w:cs="Times New Roman"/>
          <w:sz w:val="28"/>
          <w:szCs w:val="28"/>
        </w:rPr>
        <w:t xml:space="preserve">                                  №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78728F">
        <w:rPr>
          <w:rFonts w:ascii="Times New Roman" w:hAnsi="Times New Roman" w:cs="Times New Roman"/>
          <w:sz w:val="28"/>
          <w:szCs w:val="28"/>
        </w:rPr>
        <w:t xml:space="preserve"> –п</w:t>
      </w:r>
      <w:r w:rsidR="0078728F">
        <w:rPr>
          <w:rFonts w:ascii="Times New Roman" w:hAnsi="Times New Roman" w:cs="Times New Roman"/>
          <w:sz w:val="28"/>
          <w:szCs w:val="28"/>
        </w:rPr>
        <w:tab/>
      </w:r>
    </w:p>
    <w:p w:rsidR="0078728F" w:rsidRDefault="0078728F" w:rsidP="007872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728F" w:rsidRDefault="0078728F" w:rsidP="0078728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мерах по обеспечению пожарной безопасности в осенне-зимний период 2021-2022 годов  на территории муниципального образования </w:t>
      </w:r>
      <w:proofErr w:type="spellStart"/>
      <w:r w:rsidR="00704B20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78728F" w:rsidRDefault="0078728F" w:rsidP="0078728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728F" w:rsidRDefault="0078728F" w:rsidP="007872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728F" w:rsidRDefault="0078728F" w:rsidP="007872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 целях обеспечения пожарной безопасности на территории муниципального образования </w:t>
      </w:r>
      <w:proofErr w:type="spellStart"/>
      <w:r w:rsidR="00704B20">
        <w:rPr>
          <w:rFonts w:ascii="Times New Roman" w:eastAsia="Times New Roman" w:hAnsi="Times New Roman" w:cs="Times New Roman"/>
          <w:bCs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 в осеннее - зимний период 2021-2022 годов:</w:t>
      </w:r>
    </w:p>
    <w:p w:rsidR="0078728F" w:rsidRDefault="0078728F" w:rsidP="007872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Создать и утвердить рабочую группу для проведения профилактических мероприятий  по соблюдению требований пожарной безопасности, требований безопасности при эксплуатации газового оборудования, электрооборудования  в осенне-зимний   период  согласно приложению № 1 к настоящему постановлению.</w:t>
      </w:r>
    </w:p>
    <w:p w:rsidR="0078728F" w:rsidRDefault="0078728F" w:rsidP="007872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Утвердить план мероприятий  по обеспечению пожарной безопасности на территории муниципального образования </w:t>
      </w:r>
      <w:proofErr w:type="spellStart"/>
      <w:r w:rsidR="00704B20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 в осенне-зимний   период  2021-2022 годов согласно приложению № 2 к настоящему постановлению.</w:t>
      </w:r>
    </w:p>
    <w:p w:rsidR="0078728F" w:rsidRDefault="0078728F" w:rsidP="007872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 ходе проводимых рабочими группами профилактических мероприятий: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3.1 проводить   регулярные   проверки   соблюдения   населением   правил   пожарной безопасности, правил безопасности при эксплуатации газового оборудования, электрического оборудования и печей;</w:t>
      </w:r>
    </w:p>
    <w:p w:rsidR="0078728F" w:rsidRDefault="0078728F" w:rsidP="0078728F">
      <w:pPr>
        <w:shd w:val="clear" w:color="auto" w:fill="FFFFFF"/>
        <w:tabs>
          <w:tab w:val="left" w:pos="426"/>
        </w:tabs>
        <w:spacing w:after="0" w:line="240" w:lineRule="auto"/>
        <w:ind w:right="-16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 своевременно информировать ОМВД России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району, ОНД и ПР по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Беляевскому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и</w:t>
      </w:r>
      <w:proofErr w:type="gramEnd"/>
      <w:r w:rsidR="00704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районам о выявленных лицах, ведущих асоциальный образ жизни, склонных к правонарушениям в сфере пожарной безопасности и фактах грубого нарушения правил пожарной безопасности, об угрозе жизни и здоровью людей;</w:t>
      </w:r>
    </w:p>
    <w:p w:rsidR="0078728F" w:rsidRDefault="0078728F" w:rsidP="0078728F">
      <w:pPr>
        <w:shd w:val="clear" w:color="auto" w:fill="FFFFFF"/>
        <w:tabs>
          <w:tab w:val="left" w:pos="426"/>
        </w:tabs>
        <w:spacing w:after="0" w:line="240" w:lineRule="auto"/>
        <w:ind w:right="-16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3.3 организовать вручение собственникам жилья, квартиросъемщикам «Памяток по соблюдению требований пожарной безопасности, требований безопасности при эксплуатации газового оборудования, электрооборудования, использования  пиротехнической продукции и применения открытого огня» в жилом секторе  на территории   </w:t>
      </w:r>
      <w:proofErr w:type="spellStart"/>
      <w:r w:rsidR="00704B20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 под роспись;</w:t>
      </w:r>
    </w:p>
    <w:p w:rsidR="0078728F" w:rsidRDefault="0078728F" w:rsidP="0078728F">
      <w:pPr>
        <w:shd w:val="clear" w:color="auto" w:fill="FFFFFF"/>
        <w:tabs>
          <w:tab w:val="left" w:pos="426"/>
        </w:tabs>
        <w:spacing w:after="0" w:line="240" w:lineRule="auto"/>
        <w:ind w:right="-16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 принять меры по уборке от мусора, огнеопасных материалов находящихся вблизи жилого сектора;</w:t>
      </w:r>
    </w:p>
    <w:p w:rsidR="0078728F" w:rsidRDefault="0078728F" w:rsidP="0078728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 особое внимание уделять лицам, относящимся к группе социального риска, одиноким пенсионерам и инвалидам, малообеспеченным и многодетным семьям.</w:t>
      </w:r>
    </w:p>
    <w:p w:rsidR="0078728F" w:rsidRDefault="0078728F" w:rsidP="007872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Рекомендовать ООО «</w:t>
      </w:r>
      <w:r w:rsidR="00704B20">
        <w:rPr>
          <w:rFonts w:ascii="Times New Roman" w:eastAsia="Times New Roman" w:hAnsi="Times New Roman" w:cs="Times New Roman"/>
          <w:sz w:val="28"/>
          <w:szCs w:val="28"/>
        </w:rPr>
        <w:t>Армада Агро» и СПК колхоз «Заря»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привести наружное водоснабжение в селах муниципального образования в соответствие с требованиями норм и правил пожарной безопасности, обеспечить беспрепятственный проезд пожарной техники к пожарным гидрантам.</w:t>
      </w:r>
    </w:p>
    <w:p w:rsidR="0078728F" w:rsidRDefault="0078728F" w:rsidP="007872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Руководителям предприятий, организаций, учебных учреждений, владельцам частных домовладений  обеспечить содержание  в технически исправном состоянии систем водоснабжения, первичных средств пожаротушения и противопожарного инвентаря, своевременную уборку мусора, беспрепятственный проезд пожарной техники к зданиям и сооружениям, при складировании грубых кормов в личных подворьях обеспечить противопожарные разрывы в соответствии с предусмотренными нормами пожарной безопасности.</w:t>
      </w:r>
    </w:p>
    <w:p w:rsidR="0078728F" w:rsidRDefault="0078728F" w:rsidP="007872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Индивидуальным предпринимателям, осуществляющим торговлю на территории муниципального образования,  запрещается реализация  пиротехнической продукции не соответствующей требованиям пожарной безопасности, и продажи не сертифицированных пиротехнических изделий, а также продажи пиротехнических изделий, а также продажи пиротехнических изделий несовершеннолетним.</w:t>
      </w:r>
    </w:p>
    <w:p w:rsidR="0078728F" w:rsidRDefault="0078728F" w:rsidP="007872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Контроль за исполнением настоящего постановления оставляю за собой.</w:t>
      </w:r>
    </w:p>
    <w:p w:rsidR="0078728F" w:rsidRDefault="0078728F" w:rsidP="007872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Настоящее постановление вступает со дня его подписания и официального обнародования. </w:t>
      </w:r>
    </w:p>
    <w:p w:rsidR="0078728F" w:rsidRDefault="0078728F" w:rsidP="0078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28F" w:rsidRDefault="0078728F" w:rsidP="0078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28F" w:rsidRDefault="0078728F" w:rsidP="0078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сельсовета                                                                          А.Н. </w:t>
      </w:r>
      <w:r w:rsidR="00704B20">
        <w:rPr>
          <w:rFonts w:ascii="Times New Roman" w:eastAsia="Times New Roman" w:hAnsi="Times New Roman" w:cs="Times New Roman"/>
          <w:sz w:val="28"/>
          <w:szCs w:val="28"/>
        </w:rPr>
        <w:t xml:space="preserve">Гусак </w:t>
      </w:r>
    </w:p>
    <w:p w:rsidR="0078728F" w:rsidRDefault="0078728F" w:rsidP="0078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28F" w:rsidRDefault="0078728F" w:rsidP="0078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28F" w:rsidRDefault="0078728F" w:rsidP="0078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членам рабочей группы,  руководителям учреждений, старостам сел, прокурору района,  администрации района, в дело.</w:t>
      </w:r>
    </w:p>
    <w:p w:rsidR="0078728F" w:rsidRDefault="0078728F" w:rsidP="0078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28F" w:rsidRDefault="0078728F" w:rsidP="0078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28F" w:rsidRDefault="0078728F" w:rsidP="0078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28F" w:rsidRDefault="0078728F" w:rsidP="0078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28F" w:rsidRDefault="0078728F" w:rsidP="0078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3"/>
        <w:gridCol w:w="4722"/>
      </w:tblGrid>
      <w:tr w:rsidR="0078728F" w:rsidTr="002841BF">
        <w:tc>
          <w:tcPr>
            <w:tcW w:w="4785" w:type="dxa"/>
          </w:tcPr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78728F" w:rsidRDefault="0078728F" w:rsidP="002841BF">
            <w:pPr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1 </w:t>
            </w:r>
          </w:p>
          <w:p w:rsidR="0078728F" w:rsidRDefault="0078728F" w:rsidP="002841BF">
            <w:pPr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78728F" w:rsidRDefault="00704B20" w:rsidP="002841BF">
            <w:pPr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Новосокулакского</w:t>
            </w:r>
            <w:proofErr w:type="spellEnd"/>
            <w:r w:rsidR="00787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 </w:t>
            </w:r>
          </w:p>
          <w:p w:rsidR="0078728F" w:rsidRDefault="0078728F" w:rsidP="002841BF">
            <w:pPr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              </w:t>
            </w:r>
          </w:p>
          <w:p w:rsidR="0078728F" w:rsidRDefault="0078728F" w:rsidP="00AD2894">
            <w:pPr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AD2894">
              <w:rPr>
                <w:rFonts w:ascii="Times New Roman" w:eastAsia="Times New Roman" w:hAnsi="Times New Roman" w:cs="Times New Roman"/>
                <w:sz w:val="28"/>
                <w:szCs w:val="28"/>
              </w:rPr>
              <w:t>01.10.2021г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 </w:t>
            </w:r>
            <w:r w:rsidR="00AD2894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78728F" w:rsidRDefault="0078728F" w:rsidP="0078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728F" w:rsidRDefault="0078728F" w:rsidP="0078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</w:t>
      </w:r>
    </w:p>
    <w:p w:rsidR="0078728F" w:rsidRDefault="0078728F" w:rsidP="0078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рабочей группы для проведения рейдов по профилактике возгораний и пожаров в жилом секторе на территории муниципального образования </w:t>
      </w:r>
      <w:proofErr w:type="spellStart"/>
      <w:r w:rsidR="00704B20">
        <w:rPr>
          <w:rFonts w:ascii="Times New Roman" w:eastAsia="Times New Roman" w:hAnsi="Times New Roman" w:cs="Times New Roman"/>
          <w:b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Оренбургской области в осенне-зимний период 2021-2022 годов. </w:t>
      </w:r>
    </w:p>
    <w:p w:rsidR="0078728F" w:rsidRDefault="0078728F" w:rsidP="0078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728F" w:rsidRDefault="0078728F" w:rsidP="0078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728F" w:rsidRDefault="0078728F" w:rsidP="0078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728F" w:rsidRDefault="0078728F" w:rsidP="0078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3742"/>
        <w:gridCol w:w="4940"/>
      </w:tblGrid>
      <w:tr w:rsidR="0078728F" w:rsidTr="002841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8728F" w:rsidP="002841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04B20" w:rsidP="0028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Гусак</w:t>
            </w:r>
            <w:r w:rsidR="00787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8728F" w:rsidP="00704B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рабочей группы, глава  муниципального образования </w:t>
            </w:r>
            <w:proofErr w:type="spellStart"/>
            <w:r w:rsidR="00704B2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Новосокулакский</w:t>
            </w:r>
            <w:proofErr w:type="spellEnd"/>
            <w:r w:rsidR="00704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сельсовет</w:t>
            </w:r>
          </w:p>
        </w:tc>
      </w:tr>
      <w:tr w:rsidR="0078728F" w:rsidTr="002841BF">
        <w:tc>
          <w:tcPr>
            <w:tcW w:w="9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28F" w:rsidRDefault="0078728F" w:rsidP="002841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Члены рабочей группы:</w:t>
            </w:r>
          </w:p>
          <w:p w:rsidR="0078728F" w:rsidRDefault="0078728F" w:rsidP="002841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728F" w:rsidTr="002841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8728F" w:rsidP="002841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04B20" w:rsidP="002841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Панина Галина Александровна</w:t>
            </w:r>
            <w:r w:rsidR="00787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04B20" w:rsidP="002841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1 категории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Новосокулакского</w:t>
            </w:r>
            <w:proofErr w:type="spellEnd"/>
            <w:r w:rsidR="00787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78728F" w:rsidTr="002841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8728F" w:rsidP="002841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04B20" w:rsidP="002841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Удовиченко Галина Васильевна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28F" w:rsidRDefault="0078728F" w:rsidP="002841B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1 категории</w:t>
            </w:r>
            <w:r w:rsidR="00704B20">
              <w:rPr>
                <w:rFonts w:ascii="Times New Roman" w:eastAsia="Times New Roman" w:hAnsi="Times New Roman" w:cs="Times New Roman"/>
                <w:sz w:val="28"/>
                <w:szCs w:val="28"/>
              </w:rPr>
              <w:t>, бухгалтер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78728F" w:rsidRDefault="00704B20" w:rsidP="002841B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Новосокулакского</w:t>
            </w:r>
            <w:proofErr w:type="spellEnd"/>
            <w:r w:rsidR="00787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78728F" w:rsidRDefault="0078728F" w:rsidP="002841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728F" w:rsidTr="002841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8728F" w:rsidP="002841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04B20" w:rsidP="002841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Жанзаков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Рахимгалеевич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8728F" w:rsidP="002841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УУП ОМВД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/ по согласованию/</w:t>
            </w:r>
          </w:p>
        </w:tc>
      </w:tr>
      <w:tr w:rsidR="0078728F" w:rsidTr="002841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8728F" w:rsidP="002841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04B20" w:rsidP="002841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Макеев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Ришат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Мингалеевич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8728F" w:rsidP="00704B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 села </w:t>
            </w:r>
            <w:proofErr w:type="spellStart"/>
            <w:r w:rsidR="00704B20">
              <w:rPr>
                <w:rFonts w:ascii="Times New Roman" w:eastAsia="Times New Roman" w:hAnsi="Times New Roman" w:cs="Times New Roman"/>
                <w:sz w:val="28"/>
                <w:szCs w:val="28"/>
              </w:rPr>
              <w:t>Ислаевка</w:t>
            </w:r>
            <w:proofErr w:type="spellEnd"/>
          </w:p>
        </w:tc>
      </w:tr>
      <w:tr w:rsidR="0078728F" w:rsidTr="002841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8728F" w:rsidP="002841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04B20" w:rsidP="002841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Макеева Татьяна Викторовна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8728F" w:rsidP="00704B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библиотекарь сельского филиала с. </w:t>
            </w:r>
            <w:proofErr w:type="spellStart"/>
            <w:r w:rsidR="00704B2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/ по согласованию/</w:t>
            </w:r>
          </w:p>
        </w:tc>
      </w:tr>
      <w:tr w:rsidR="0078728F" w:rsidTr="002841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8728F" w:rsidP="002841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8728F" w:rsidP="002841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8728F" w:rsidP="002841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728F" w:rsidTr="002841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8728F" w:rsidP="002841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8728F" w:rsidP="002841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8728F" w:rsidP="002841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728F" w:rsidTr="002841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8728F" w:rsidP="002841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8728F" w:rsidP="002841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8F" w:rsidRDefault="0078728F" w:rsidP="002841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728F" w:rsidRDefault="0078728F" w:rsidP="0078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728F" w:rsidRDefault="0078728F" w:rsidP="0078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728F" w:rsidRDefault="0078728F" w:rsidP="0078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28F" w:rsidRDefault="0078728F" w:rsidP="007872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1"/>
        <w:gridCol w:w="4574"/>
      </w:tblGrid>
      <w:tr w:rsidR="0078728F" w:rsidTr="00E12925">
        <w:tc>
          <w:tcPr>
            <w:tcW w:w="4939" w:type="dxa"/>
          </w:tcPr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hideMark/>
          </w:tcPr>
          <w:p w:rsidR="0078728F" w:rsidRDefault="0078728F" w:rsidP="002841BF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2 </w:t>
            </w:r>
          </w:p>
          <w:p w:rsidR="0078728F" w:rsidRDefault="0078728F" w:rsidP="00E12925">
            <w:pPr>
              <w:spacing w:after="0" w:line="240" w:lineRule="auto"/>
              <w:ind w:left="4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постановлению </w:t>
            </w:r>
            <w:r w:rsidR="00E12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</w:p>
          <w:p w:rsidR="0078728F" w:rsidRDefault="00E12925" w:rsidP="002841BF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Новосокулакского</w:t>
            </w:r>
            <w:proofErr w:type="spellEnd"/>
            <w:r w:rsidR="00787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 </w:t>
            </w:r>
          </w:p>
          <w:p w:rsidR="0078728F" w:rsidRDefault="0078728F" w:rsidP="002841BF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              </w:t>
            </w:r>
          </w:p>
          <w:p w:rsidR="0078728F" w:rsidRDefault="0078728F" w:rsidP="00AD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от </w:t>
            </w:r>
            <w:r w:rsidR="00AD2894">
              <w:rPr>
                <w:rFonts w:ascii="Times New Roman" w:eastAsia="Times New Roman" w:hAnsi="Times New Roman" w:cs="Times New Roman"/>
                <w:sz w:val="28"/>
                <w:szCs w:val="28"/>
              </w:rPr>
              <w:t>01.10.2021г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 </w:t>
            </w:r>
            <w:r w:rsidR="00AD2894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78728F" w:rsidRDefault="0078728F" w:rsidP="0078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728F" w:rsidRDefault="0078728F" w:rsidP="0078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 </w:t>
      </w:r>
    </w:p>
    <w:p w:rsidR="0078728F" w:rsidRDefault="0078728F" w:rsidP="0078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по обеспечению пожарной безопасности на территории </w:t>
      </w:r>
    </w:p>
    <w:p w:rsidR="0078728F" w:rsidRDefault="0078728F" w:rsidP="0078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="00E12925">
        <w:rPr>
          <w:rFonts w:ascii="Times New Roman" w:eastAsia="Times New Roman" w:hAnsi="Times New Roman" w:cs="Times New Roman"/>
          <w:b/>
          <w:sz w:val="28"/>
          <w:szCs w:val="28"/>
        </w:rPr>
        <w:t>Новосокулакский</w:t>
      </w:r>
      <w:proofErr w:type="spellEnd"/>
      <w:r w:rsidR="00E129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Оренбургской области  в осенне-зимний период 2021-2022 годов </w:t>
      </w:r>
    </w:p>
    <w:p w:rsidR="0078728F" w:rsidRDefault="0078728F" w:rsidP="0078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680"/>
        <w:gridCol w:w="2551"/>
        <w:gridCol w:w="2551"/>
      </w:tblGrid>
      <w:tr w:rsidR="0078728F" w:rsidTr="002841B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проведение мероприятия</w:t>
            </w:r>
          </w:p>
        </w:tc>
      </w:tr>
      <w:tr w:rsidR="0078728F" w:rsidTr="002841B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сходы граждан по обучению правилам пожарной безопасности в населенных пунктах </w:t>
            </w:r>
          </w:p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организации собраний </w:t>
            </w:r>
            <w:r w:rsidR="00E1292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="00E1292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министрация сельсовета, староста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</w:t>
            </w:r>
            <w:r w:rsidR="00E1292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8728F" w:rsidTr="002841B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распространение листовок и памяток на противопожарную тематику среди жителей </w:t>
            </w:r>
            <w:r w:rsidR="00E12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сельсовета </w:t>
            </w:r>
          </w:p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</w:t>
            </w:r>
            <w:r w:rsidR="00E12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инистрация сельсовета, староста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</w:t>
            </w:r>
            <w:r w:rsidR="00E1292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728F" w:rsidTr="002841B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Произвести ревизию источников наружного противопожарного водоснабжения и их утепление в населённых пунктах</w:t>
            </w:r>
          </w:p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ноябрь</w:t>
            </w:r>
          </w:p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="00E1292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министрация сельсовета, староста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</w:t>
            </w:r>
            <w:r w:rsidR="00E1292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728F" w:rsidTr="002841B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Рекомендовать проверять исправность средств пожаротушения в зданиях муниципальных учреждений</w:t>
            </w:r>
          </w:p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сельсовета, руководители учреждений и организаций.</w:t>
            </w:r>
          </w:p>
        </w:tc>
      </w:tr>
      <w:tr w:rsidR="0078728F" w:rsidTr="002841B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очистку дорог и подъездных путей в населенных пунктах к  ИНППВ  от снега в зимнее время</w:t>
            </w:r>
          </w:p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зимнего периода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</w:tr>
      <w:tr w:rsidR="0078728F" w:rsidTr="002841B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ИНППВ на предмет замерзания</w:t>
            </w:r>
          </w:p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</w:tr>
      <w:tr w:rsidR="0078728F" w:rsidTr="002841B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 в населенных пунктах наличие и исправность сигнальных устройств оповещения людей в случае пожара</w:t>
            </w:r>
          </w:p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</w:tr>
      <w:tr w:rsidR="0078728F" w:rsidTr="002841B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дежурство ответственных должностных лиц во время  новогодних праздников.</w:t>
            </w:r>
          </w:p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Администрация, муниципальные учреждения, предприятия и организации </w:t>
            </w:r>
          </w:p>
        </w:tc>
      </w:tr>
      <w:tr w:rsidR="0078728F" w:rsidTr="002841B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8F" w:rsidRDefault="0078728F" w:rsidP="002841BF">
            <w:pPr>
              <w:spacing w:after="0" w:line="240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разъяснительную работу</w:t>
            </w:r>
          </w:p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 w:rsidR="00E12925">
              <w:rPr>
                <w:rFonts w:ascii="Times New Roman" w:eastAsia="Times New Roman" w:hAnsi="Times New Roman" w:cs="Times New Roman"/>
                <w:sz w:val="24"/>
                <w:szCs w:val="24"/>
              </w:rPr>
              <w:t>еди учащихся общеобразовательной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</w:t>
            </w:r>
            <w:r w:rsidR="00E12925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правилах пожарной безопасности в период новогодних праздников и правилах пользования пиротехническими изделиями. Разместить противопожарную наглядную агита</w:t>
            </w:r>
            <w:r w:rsidR="00E12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цию на стендах в </w:t>
            </w:r>
            <w:proofErr w:type="gramStart"/>
            <w:r w:rsidR="00E12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</w:t>
            </w:r>
            <w:r w:rsidR="00E1292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8728F" w:rsidRDefault="0078728F" w:rsidP="0028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сельсовета, муниципальные учреждения, предприятия и организации</w:t>
            </w:r>
          </w:p>
        </w:tc>
      </w:tr>
      <w:tr w:rsidR="0078728F" w:rsidTr="002841B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8F" w:rsidRDefault="0078728F" w:rsidP="002841BF">
            <w:pPr>
              <w:spacing w:after="0" w:line="240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дорог местного значения в границах сельского поселения, в т.ч. для беспрепятственного проезда пожарной техники к месту пожара и ИНППВ</w:t>
            </w:r>
          </w:p>
          <w:p w:rsidR="0078728F" w:rsidRDefault="0078728F" w:rsidP="002841BF">
            <w:pPr>
              <w:spacing w:after="0" w:line="240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зимнего периода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</w:tr>
      <w:tr w:rsidR="0078728F" w:rsidTr="002841B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8F" w:rsidRDefault="0078728F" w:rsidP="002841BF">
            <w:pPr>
              <w:spacing w:after="0" w:line="240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рейды по профилактике возгораний и пожаров в жилом секторе</w:t>
            </w:r>
          </w:p>
          <w:p w:rsidR="0078728F" w:rsidRDefault="0078728F" w:rsidP="002841BF">
            <w:pPr>
              <w:spacing w:after="0" w:line="240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8F" w:rsidRDefault="0078728F" w:rsidP="0028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</w:tbl>
    <w:p w:rsidR="0078728F" w:rsidRDefault="0078728F" w:rsidP="0078728F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728F" w:rsidRDefault="0078728F" w:rsidP="0078728F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728F" w:rsidRDefault="0078728F" w:rsidP="0078728F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728F" w:rsidRDefault="0078728F" w:rsidP="0078728F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728F" w:rsidRDefault="0078728F" w:rsidP="0078728F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728F" w:rsidRDefault="0078728F" w:rsidP="0078728F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728F" w:rsidRDefault="0078728F" w:rsidP="0078728F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728F" w:rsidRDefault="0078728F" w:rsidP="0078728F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728F" w:rsidRDefault="0078728F" w:rsidP="0078728F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51D4" w:rsidRDefault="001B51D4"/>
    <w:sectPr w:rsidR="001B51D4" w:rsidSect="00125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8F"/>
    <w:rsid w:val="0012588D"/>
    <w:rsid w:val="001B51D4"/>
    <w:rsid w:val="005A2ED8"/>
    <w:rsid w:val="00704B20"/>
    <w:rsid w:val="0078728F"/>
    <w:rsid w:val="00A35507"/>
    <w:rsid w:val="00AD2894"/>
    <w:rsid w:val="00E12925"/>
    <w:rsid w:val="00E66181"/>
    <w:rsid w:val="00EC5A53"/>
    <w:rsid w:val="00F33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52CAC-59E5-4FE5-AD76-8676EE70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728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18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2021-11-25T09:31:00Z</cp:lastPrinted>
  <dcterms:created xsi:type="dcterms:W3CDTF">2021-12-01T02:48:00Z</dcterms:created>
  <dcterms:modified xsi:type="dcterms:W3CDTF">2021-12-01T02:48:00Z</dcterms:modified>
</cp:coreProperties>
</file>